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92362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Пятидесятой</w:t>
      </w:r>
      <w:r w:rsidR="000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DC68A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FAA">
        <w:rPr>
          <w:rFonts w:ascii="Times New Roman" w:eastAsia="Times New Roman" w:hAnsi="Times New Roman" w:cs="Times New Roman"/>
          <w:sz w:val="28"/>
          <w:szCs w:val="28"/>
          <w:lang w:eastAsia="ru-RU"/>
        </w:rPr>
        <w:t>т 25</w:t>
      </w:r>
      <w:bookmarkStart w:id="0" w:name="_GoBack"/>
      <w:bookmarkEnd w:id="0"/>
      <w:r w:rsidR="0092362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 w:rsidR="00923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12</w:t>
      </w:r>
      <w:r w:rsidR="00DA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НижнийУрюм</w:t>
      </w:r>
      <w:proofErr w:type="spellEnd"/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="0087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proofErr w:type="gram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решил:</w:t>
      </w:r>
    </w:p>
    <w:p w:rsidR="002F446B" w:rsidRPr="00DC68A6" w:rsidRDefault="002F446B" w:rsidP="00DC68A6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87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 от 19.12.2018г  № 35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2019 год и плановый период  2020 и 2021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ABE">
        <w:rPr>
          <w:rFonts w:ascii="Times New Roman" w:hAnsi="Times New Roman" w:cs="Times New Roman"/>
          <w:sz w:val="28"/>
          <w:szCs w:val="28"/>
        </w:rPr>
        <w:t>сорок  шестой</w:t>
      </w:r>
      <w:r w:rsidR="00483D2D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8758D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8758DC">
        <w:rPr>
          <w:rFonts w:ascii="Times New Roman" w:hAnsi="Times New Roman" w:cs="Times New Roman"/>
          <w:sz w:val="28"/>
          <w:szCs w:val="28"/>
        </w:rPr>
        <w:t>йона Новоси</w:t>
      </w:r>
      <w:r w:rsidR="00483D2D">
        <w:rPr>
          <w:rFonts w:ascii="Times New Roman" w:hAnsi="Times New Roman" w:cs="Times New Roman"/>
          <w:sz w:val="28"/>
          <w:szCs w:val="28"/>
        </w:rPr>
        <w:t>би</w:t>
      </w:r>
      <w:r w:rsidR="00E61ABE">
        <w:rPr>
          <w:rFonts w:ascii="Times New Roman" w:hAnsi="Times New Roman" w:cs="Times New Roman"/>
          <w:sz w:val="28"/>
          <w:szCs w:val="28"/>
        </w:rPr>
        <w:t>рской области от 24.01.2019 г.№1</w:t>
      </w:r>
      <w:r w:rsidR="008758DC" w:rsidRPr="00835E9E">
        <w:rPr>
          <w:rFonts w:ascii="Times New Roman" w:hAnsi="Times New Roman" w:cs="Times New Roman"/>
          <w:sz w:val="28"/>
          <w:szCs w:val="28"/>
        </w:rPr>
        <w:t>«О внесении изменений и дополнений в</w:t>
      </w:r>
      <w:proofErr w:type="gram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DC68A6">
        <w:rPr>
          <w:rFonts w:ascii="Times New Roman" w:hAnsi="Times New Roman" w:cs="Times New Roman"/>
          <w:sz w:val="28"/>
          <w:szCs w:val="28"/>
        </w:rPr>
        <w:t xml:space="preserve">19 год и плановый период 2020 и </w:t>
      </w:r>
      <w:r w:rsidR="00483D2D">
        <w:rPr>
          <w:rFonts w:ascii="Times New Roman" w:hAnsi="Times New Roman" w:cs="Times New Roman"/>
          <w:sz w:val="28"/>
          <w:szCs w:val="28"/>
        </w:rPr>
        <w:t>2021</w:t>
      </w:r>
      <w:r w:rsidR="00242AD7">
        <w:rPr>
          <w:rFonts w:ascii="Times New Roman" w:hAnsi="Times New Roman" w:cs="Times New Roman"/>
          <w:sz w:val="28"/>
          <w:szCs w:val="28"/>
        </w:rPr>
        <w:t xml:space="preserve"> годов», сорок  седьмой сессии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242AD7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22.02.2019 г.№6  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DC68A6">
        <w:rPr>
          <w:rFonts w:ascii="Times New Roman" w:hAnsi="Times New Roman" w:cs="Times New Roman"/>
          <w:sz w:val="28"/>
          <w:szCs w:val="28"/>
        </w:rPr>
        <w:t xml:space="preserve">19 год и плановый период 2020 и </w:t>
      </w:r>
      <w:r w:rsidR="00242AD7">
        <w:rPr>
          <w:rFonts w:ascii="Times New Roman" w:hAnsi="Times New Roman" w:cs="Times New Roman"/>
          <w:sz w:val="28"/>
          <w:szCs w:val="28"/>
        </w:rPr>
        <w:t>2021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94AE1">
        <w:rPr>
          <w:rFonts w:ascii="Times New Roman" w:hAnsi="Times New Roman" w:cs="Times New Roman"/>
          <w:sz w:val="28"/>
          <w:szCs w:val="28"/>
        </w:rPr>
        <w:t>, сорок  девятой сессии</w:t>
      </w:r>
      <w:proofErr w:type="gramEnd"/>
      <w:r w:rsidR="00194AE1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194AE1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194AE1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4AE1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94AE1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194AE1">
        <w:rPr>
          <w:rFonts w:ascii="Times New Roman" w:hAnsi="Times New Roman" w:cs="Times New Roman"/>
          <w:sz w:val="28"/>
          <w:szCs w:val="28"/>
        </w:rPr>
        <w:t xml:space="preserve">йона </w:t>
      </w:r>
      <w:r w:rsidR="00476763">
        <w:rPr>
          <w:rFonts w:ascii="Times New Roman" w:hAnsi="Times New Roman" w:cs="Times New Roman"/>
          <w:sz w:val="28"/>
          <w:szCs w:val="28"/>
        </w:rPr>
        <w:t>Новосибирской области от 26.03.2019 г.№9</w:t>
      </w:r>
      <w:r w:rsidR="00E45F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4AE1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194AE1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194AE1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4AE1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94AE1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DC68A6">
        <w:rPr>
          <w:rFonts w:ascii="Times New Roman" w:hAnsi="Times New Roman" w:cs="Times New Roman"/>
          <w:sz w:val="28"/>
          <w:szCs w:val="28"/>
        </w:rPr>
        <w:t xml:space="preserve">19 год и плановый период 2020 и </w:t>
      </w:r>
      <w:r w:rsidR="00194AE1">
        <w:rPr>
          <w:rFonts w:ascii="Times New Roman" w:hAnsi="Times New Roman" w:cs="Times New Roman"/>
          <w:sz w:val="28"/>
          <w:szCs w:val="28"/>
        </w:rPr>
        <w:t>2021</w:t>
      </w:r>
      <w:r w:rsidR="00194AE1" w:rsidRPr="00835E9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35E9E" w:rsidRPr="00835E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1631,2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изменилось финансирование 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квартально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и приложение 5), сумма общего</w:t>
      </w:r>
      <w:r w:rsidR="008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доходов бюджета остается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неизменной. </w:t>
      </w: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п.п.2) п.1изложить в следующей редакции «общий объем расходов 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ижнеурюмского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в сумме </w:t>
      </w:r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1364,3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2F446B" w:rsidRPr="002F446B" w:rsidRDefault="002F446B" w:rsidP="00DC68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п.1 изложи</w:t>
      </w:r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следующей редакции «</w:t>
      </w:r>
      <w:proofErr w:type="spellStart"/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E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планируется в сумме </w:t>
      </w:r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266,9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тыс.руб., что составляет </w:t>
      </w:r>
      <w:r w:rsidR="00EB7BD8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утвержденного общего годового дохода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учета утвержденного объема безвозмездных поступлений»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6B" w:rsidRDefault="00DC68A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изменения в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4 (Таблица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) «Распределение бюдж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      ассигнований на 2019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разделам и подразделам, целевым статьям и видам  расходов бюджета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 настоящему решению в прилагаемой редакции.</w:t>
      </w:r>
    </w:p>
    <w:p w:rsidR="00DC68A6" w:rsidRPr="002F446B" w:rsidRDefault="00DC68A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DC68A6" w:rsidRPr="002F446B" w:rsidRDefault="00DC68A6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Default="002F446B" w:rsidP="00DC68A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«Источники финансирования дефицита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DC68A6" w:rsidRPr="00DC68A6" w:rsidRDefault="00DC68A6" w:rsidP="00DC68A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 Опубликовать данное решение в газете « Вестник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сельсовета».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 Настоящее решение вступает в силу с момента его подписания.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Default="002F446B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8A6" w:rsidRPr="002F446B" w:rsidRDefault="00DC68A6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033D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446B" w:rsidRDefault="002F446B" w:rsidP="002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А.М.Канев</w:t>
      </w:r>
    </w:p>
    <w:p w:rsidR="00DC68A6" w:rsidRPr="002F446B" w:rsidRDefault="00DC68A6" w:rsidP="002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>
      <w:pPr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5F39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033D6" w:rsidRPr="00E45F39" w:rsidRDefault="002033D6" w:rsidP="00E4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45F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 А. Яновская</w:t>
      </w:r>
    </w:p>
    <w:sectPr w:rsidR="002033D6" w:rsidRPr="00E45F39" w:rsidSect="00805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93A55"/>
    <w:rsid w:val="00094B03"/>
    <w:rsid w:val="00194AE1"/>
    <w:rsid w:val="001B277B"/>
    <w:rsid w:val="001F31B8"/>
    <w:rsid w:val="002033D6"/>
    <w:rsid w:val="00242AD7"/>
    <w:rsid w:val="0027550B"/>
    <w:rsid w:val="002E1568"/>
    <w:rsid w:val="002F446B"/>
    <w:rsid w:val="003912ED"/>
    <w:rsid w:val="003B5305"/>
    <w:rsid w:val="00442CE8"/>
    <w:rsid w:val="00476763"/>
    <w:rsid w:val="00483D2D"/>
    <w:rsid w:val="00552F25"/>
    <w:rsid w:val="005A7B59"/>
    <w:rsid w:val="005C140F"/>
    <w:rsid w:val="005C2EC1"/>
    <w:rsid w:val="006A5CE3"/>
    <w:rsid w:val="006F4DAA"/>
    <w:rsid w:val="007004ED"/>
    <w:rsid w:val="00812B0D"/>
    <w:rsid w:val="00835E9E"/>
    <w:rsid w:val="008758DC"/>
    <w:rsid w:val="008E535A"/>
    <w:rsid w:val="00923623"/>
    <w:rsid w:val="009F4239"/>
    <w:rsid w:val="00A80121"/>
    <w:rsid w:val="00B71FAA"/>
    <w:rsid w:val="00CD51C3"/>
    <w:rsid w:val="00D658FA"/>
    <w:rsid w:val="00D80664"/>
    <w:rsid w:val="00D94C5D"/>
    <w:rsid w:val="00DA2D5E"/>
    <w:rsid w:val="00DA4221"/>
    <w:rsid w:val="00DC68A6"/>
    <w:rsid w:val="00E45F39"/>
    <w:rsid w:val="00E57548"/>
    <w:rsid w:val="00E61ABE"/>
    <w:rsid w:val="00E84899"/>
    <w:rsid w:val="00EB7BD8"/>
    <w:rsid w:val="00EC7F7D"/>
    <w:rsid w:val="00EF2E6C"/>
    <w:rsid w:val="00FD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50</cp:revision>
  <cp:lastPrinted>2019-04-25T02:30:00Z</cp:lastPrinted>
  <dcterms:created xsi:type="dcterms:W3CDTF">2018-04-06T09:33:00Z</dcterms:created>
  <dcterms:modified xsi:type="dcterms:W3CDTF">2019-04-25T02:31:00Z</dcterms:modified>
</cp:coreProperties>
</file>